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Профилактика в жилом секторе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Профилактика в жилом секторе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предупреждения пожаров и гибели на них людей, на территории Жуковского сельского поселения Зубово-Полянского района сотрудниками отдела надзорной деятельности и профилактической работы Зубово-Полянского, Торбеевского и Атюрьевского районов проводились профилактические мероприятия. Особое внимание уделено многодетным семьям, проживающим на территории сельского поселения.</w:t>
            </w:r>
            <w:br/>
            <w:r>
              <w:rPr/>
              <w:t xml:space="preserve"> </w:t>
            </w:r>
            <w:br/>
            <w:r>
              <w:rPr/>
              <w:t xml:space="preserve"> В ходе проведения подворного обхода гражданам разъяснялись меры пожарной безопасности в быту и вручены памятки. Также внимание было обращено на состояние эксплуатируемой электропроводки, печного отопления и газового хозяйства.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2025-05-13T10:06:40+03:00</dcterms:created>
  <dcterms:modified xsi:type="dcterms:W3CDTF">2025-05-13T10:06:40+03:00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